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BC77A" w14:textId="302D6839" w:rsidR="001D4EC8" w:rsidRPr="0061101F" w:rsidRDefault="001D4EC8" w:rsidP="0061101F">
      <w:pPr>
        <w:pStyle w:val="Normal1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1D4EC8" w:rsidRPr="0061101F" w14:paraId="4F363F0D" w14:textId="77777777" w:rsidTr="0061101F">
        <w:tc>
          <w:tcPr>
            <w:tcW w:w="10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47D3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757D2C43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E17F289" w14:textId="77777777" w:rsidR="0061101F" w:rsidRPr="0061101F" w:rsidRDefault="0061101F" w:rsidP="0061101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61101F">
                <w:rPr>
                  <w:rStyle w:val="Hyperlink"/>
                </w:rPr>
                <w:t>http://aclc.org.nz/terms-and-conditions/</w:t>
              </w:r>
            </w:hyperlink>
          </w:p>
          <w:p w14:paraId="57C056B2" w14:textId="77777777" w:rsidR="0061101F" w:rsidRPr="0061101F" w:rsidRDefault="0061101F" w:rsidP="0061101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08CADE35" w14:textId="77777777" w:rsidR="0061101F" w:rsidRPr="0061101F" w:rsidRDefault="0061101F" w:rsidP="0061101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9BB4E2D" w14:textId="77777777" w:rsidR="0061101F" w:rsidRPr="0061101F" w:rsidRDefault="0061101F" w:rsidP="0061101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51B2F3A8" w14:textId="77777777" w:rsidR="0061101F" w:rsidRPr="0061101F" w:rsidRDefault="0061101F" w:rsidP="0061101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593A4FAB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3295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3B144157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7DD3" w14:textId="77777777" w:rsidR="0061101F" w:rsidRPr="0061101F" w:rsidRDefault="0061101F" w:rsidP="0061101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20B6CB9D" w14:textId="77777777" w:rsidR="0061101F" w:rsidRPr="0061101F" w:rsidRDefault="0061101F" w:rsidP="0061101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1FAE1636" w14:textId="77777777" w:rsidR="0061101F" w:rsidRPr="0061101F" w:rsidRDefault="0061101F" w:rsidP="0061101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7496D6BA" w14:textId="77777777" w:rsidR="0061101F" w:rsidRPr="0061101F" w:rsidRDefault="0061101F" w:rsidP="0061101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59B897DA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70D2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EDF9" w14:textId="77777777" w:rsidR="0061101F" w:rsidRPr="0061101F" w:rsidRDefault="0061101F" w:rsidP="0061101F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4F1DCF9D" w14:textId="77777777" w:rsidR="001D4EC8" w:rsidRPr="0061101F" w:rsidRDefault="001D4EC8" w:rsidP="0061101F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6E82A" w14:textId="77777777" w:rsidR="00B76474" w:rsidRDefault="006635AC" w:rsidP="0061101F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this letter to apply for bereavement leave</w:t>
            </w:r>
            <w:r w:rsidR="00B76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363B66" w14:textId="77777777" w:rsidR="00B76474" w:rsidRDefault="00B76474" w:rsidP="0061101F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2A46F" w14:textId="58FE4588" w:rsidR="001D4EC8" w:rsidRPr="0061101F" w:rsidRDefault="00B76474" w:rsidP="0061101F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are entitled to up to 3 days bereavement leave </w:t>
            </w:r>
            <w:r w:rsidR="006635A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D4EC8"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f you experience the loss of</w:t>
            </w:r>
            <w:r w:rsidR="0023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4EC8"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spouse/partner, parent, child, sibling, grandparent, grandchild o</w:t>
            </w:r>
            <w:r w:rsidR="00663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your spouse/partner’s parent.  </w:t>
            </w:r>
          </w:p>
          <w:p w14:paraId="715B18ED" w14:textId="77777777" w:rsidR="001D4EC8" w:rsidRPr="0061101F" w:rsidRDefault="001D4EC8" w:rsidP="0061101F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6E403" w14:textId="5F19A973" w:rsidR="00412FE7" w:rsidRPr="0061101F" w:rsidRDefault="00412FE7" w:rsidP="00104791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employer may </w:t>
            </w:r>
            <w:r w:rsidR="00663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also </w:t>
            </w: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allow you to take</w:t>
            </w:r>
            <w:r w:rsidR="0005665F"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day of </w:t>
            </w:r>
            <w:r w:rsidR="0005665F"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bereavement leave </w:t>
            </w: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death of a person (not listed above) with whom </w:t>
            </w:r>
            <w:r w:rsidR="00104791">
              <w:rPr>
                <w:rFonts w:ascii="Times New Roman" w:eastAsia="Times New Roman" w:hAnsi="Times New Roman" w:cs="Times New Roman"/>
                <w:sz w:val="24"/>
                <w:szCs w:val="24"/>
              </w:rPr>
              <w:t>you share a close relationship.</w:t>
            </w:r>
          </w:p>
        </w:tc>
      </w:tr>
    </w:tbl>
    <w:p w14:paraId="6F1DA837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FCB45A8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43C2BA8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hAnsi="Times New Roman" w:cs="Times New Roman"/>
          <w:sz w:val="24"/>
          <w:szCs w:val="24"/>
        </w:rPr>
        <w:br w:type="page"/>
      </w:r>
    </w:p>
    <w:p w14:paraId="6363758A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9A12118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57FA07D" w14:textId="0DC5640D" w:rsidR="001D4EC8" w:rsidRPr="0061101F" w:rsidRDefault="0005109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C3C9E2B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8CD1C1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NAME] </w:t>
      </w:r>
    </w:p>
    <w:p w14:paraId="0157B5F4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ADDRESS] </w:t>
      </w:r>
    </w:p>
    <w:p w14:paraId="25DABE15" w14:textId="3ADC6597" w:rsidR="001D4EC8" w:rsidRDefault="001D4EC8" w:rsidP="0061101F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217C4" w14:textId="77777777" w:rsidR="00051098" w:rsidRPr="0061101F" w:rsidRDefault="0005109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3BAEDFA" w14:textId="183F4C8F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 w:rsidR="00051098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454876CF" w14:textId="435120B1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 w:rsidR="00051098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D0F4F4F" w14:textId="77777777" w:rsidR="001D4EC8" w:rsidRDefault="001D4EC8" w:rsidP="0061101F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67FBE" w14:textId="77777777" w:rsidR="00051098" w:rsidRPr="0061101F" w:rsidRDefault="0005109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F62846E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017F5E2F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E4CEC0C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80839F7" w14:textId="78DD564A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051098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14:paraId="2EA48126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7FB6AD0" w14:textId="2E87EBDE" w:rsidR="001D4EC8" w:rsidRPr="0061101F" w:rsidRDefault="00051098" w:rsidP="0061101F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="001D4EC8" w:rsidRPr="0061101F">
        <w:rPr>
          <w:rFonts w:ascii="Times New Roman" w:eastAsia="Times New Roman" w:hAnsi="Times New Roman" w:cs="Times New Roman"/>
          <w:b/>
          <w:sz w:val="24"/>
          <w:szCs w:val="24"/>
        </w:rPr>
        <w:t>REQUEST FOR BEREAVEMENT LEAVE</w:t>
      </w:r>
    </w:p>
    <w:p w14:paraId="033DAFDE" w14:textId="77777777" w:rsidR="001D4EC8" w:rsidRPr="0061101F" w:rsidRDefault="001D4EC8" w:rsidP="0061101F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08653" w14:textId="7768A072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I am writing to </w:t>
      </w:r>
      <w:r w:rsidR="002345BB">
        <w:rPr>
          <w:rFonts w:ascii="Times New Roman" w:eastAsia="Times New Roman" w:hAnsi="Times New Roman" w:cs="Times New Roman"/>
          <w:sz w:val="24"/>
          <w:szCs w:val="24"/>
        </w:rPr>
        <w:t>ask for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bereavement leave. </w:t>
      </w:r>
    </w:p>
    <w:p w14:paraId="737E2493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7DA099A" w14:textId="1F7B2ADF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person has died</w:t>
      </w:r>
      <w:r w:rsidR="00CD037A">
        <w:rPr>
          <w:rFonts w:ascii="Times New Roman" w:hAnsi="Times New Roman" w:cs="Times New Roman"/>
          <w:sz w:val="24"/>
          <w:szCs w:val="24"/>
        </w:rPr>
        <w:t xml:space="preserve">:  </w:t>
      </w:r>
      <w:r w:rsidR="001618B7" w:rsidRPr="0061101F">
        <w:rPr>
          <w:rFonts w:ascii="Times New Roman" w:hAnsi="Times New Roman" w:cs="Times New Roman"/>
          <w:sz w:val="24"/>
          <w:szCs w:val="24"/>
        </w:rPr>
        <w:t>[</w:t>
      </w:r>
      <w:r w:rsidR="008F1594">
        <w:rPr>
          <w:rFonts w:ascii="Times New Roman" w:hAnsi="Times New Roman" w:cs="Times New Roman"/>
          <w:sz w:val="24"/>
          <w:szCs w:val="24"/>
        </w:rPr>
        <w:t xml:space="preserve">INSERT </w:t>
      </w:r>
      <w:r>
        <w:rPr>
          <w:rFonts w:ascii="Times New Roman" w:hAnsi="Times New Roman" w:cs="Times New Roman"/>
          <w:sz w:val="24"/>
          <w:szCs w:val="24"/>
        </w:rPr>
        <w:t>NAME OF DECEASED PERSON]</w:t>
      </w:r>
    </w:p>
    <w:p w14:paraId="658422F7" w14:textId="77777777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34C0403" w14:textId="252DC4D0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I qualify for </w:t>
      </w:r>
      <w:r w:rsidR="00CD037A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bereavement leave:</w:t>
      </w:r>
    </w:p>
    <w:p w14:paraId="65A15499" w14:textId="77777777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65058E7" w14:textId="446E4DB1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D037A">
        <w:rPr>
          <w:rFonts w:ascii="Times New Roman" w:hAnsi="Times New Roman" w:cs="Times New Roman"/>
          <w:sz w:val="24"/>
          <w:szCs w:val="24"/>
        </w:rPr>
        <w:t>COMPLETE (A) OR (B)</w:t>
      </w:r>
      <w:r w:rsidR="00EC0A6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A3C023" w14:textId="77777777" w:rsidR="007C2A40" w:rsidRDefault="007C2A40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974C610" w14:textId="328E4172" w:rsidR="007C2A40" w:rsidRDefault="00CD037A" w:rsidP="00892347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days leave because t</w:t>
      </w:r>
      <w:r w:rsidR="007C2A40" w:rsidRPr="00CD037A">
        <w:rPr>
          <w:rFonts w:ascii="Times New Roman" w:eastAsia="Times New Roman" w:hAnsi="Times New Roman" w:cs="Times New Roman"/>
          <w:sz w:val="24"/>
          <w:szCs w:val="24"/>
        </w:rPr>
        <w:t xml:space="preserve">he deceased person is </w:t>
      </w:r>
      <w:r>
        <w:rPr>
          <w:rFonts w:ascii="Times New Roman" w:eastAsia="Times New Roman" w:hAnsi="Times New Roman" w:cs="Times New Roman"/>
          <w:sz w:val="24"/>
          <w:szCs w:val="24"/>
        </w:rPr>
        <w:t>my</w:t>
      </w:r>
      <w:r w:rsidR="007C2A40" w:rsidRPr="00CD03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32BF8F" w14:textId="77777777" w:rsidR="00CD037A" w:rsidRPr="00CD037A" w:rsidRDefault="00CD037A" w:rsidP="00CD037A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DA77E" w14:textId="03E01CBF" w:rsidR="007C2A40" w:rsidRDefault="00CD037A" w:rsidP="00CD037A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[INSERT ONE OF THE FOLLOWING: </w:t>
      </w:r>
      <w:r w:rsidR="007C2A40" w:rsidRPr="0061101F">
        <w:rPr>
          <w:rFonts w:ascii="Times New Roman" w:eastAsia="Times New Roman" w:hAnsi="Times New Roman" w:cs="Times New Roman"/>
          <w:sz w:val="24"/>
          <w:szCs w:val="24"/>
        </w:rPr>
        <w:t>SPOUSE/PARTNER, PARENT, CHILD, SIBLING, GRANDPARENT, GRANDCHILD O</w:t>
      </w:r>
      <w:r w:rsidR="007C2A40">
        <w:rPr>
          <w:rFonts w:ascii="Times New Roman" w:eastAsia="Times New Roman" w:hAnsi="Times New Roman" w:cs="Times New Roman"/>
          <w:sz w:val="24"/>
          <w:szCs w:val="24"/>
        </w:rPr>
        <w:t>R YOUR SPOUSE/PARTNER’S PARENT</w:t>
      </w:r>
      <w:r w:rsidR="002345BB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33B101E7" w14:textId="77777777" w:rsidR="00CD037A" w:rsidRDefault="00CD037A" w:rsidP="00CD037A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BC38E" w14:textId="53287265" w:rsidR="00CD037A" w:rsidRDefault="00CD037A" w:rsidP="007C2A40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day leave because I had a close personal relationship with the person in the following way:</w:t>
      </w:r>
    </w:p>
    <w:p w14:paraId="077E5C4C" w14:textId="77777777" w:rsidR="00CD037A" w:rsidRDefault="00CD037A" w:rsidP="00CD037A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AA5F3" w14:textId="165BB8D6" w:rsidR="007C2A40" w:rsidRDefault="00CD037A" w:rsidP="00CD037A">
      <w:pPr>
        <w:pStyle w:val="Normal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[DESCRIBE THE NATURE OF THE CLOSE PERSONAL RELATIONSHIP]</w:t>
      </w:r>
    </w:p>
    <w:p w14:paraId="00056C01" w14:textId="77777777" w:rsidR="007C2A40" w:rsidRDefault="007C2A40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CB997" w14:textId="77777777" w:rsidR="007C2A40" w:rsidRDefault="007C2A40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43267" w14:textId="6DB6270F" w:rsidR="001D4EC8" w:rsidRPr="0061101F" w:rsidRDefault="00891E7B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I would </w:t>
      </w:r>
      <w:r w:rsidR="007C2A40">
        <w:rPr>
          <w:rFonts w:ascii="Times New Roman" w:eastAsia="Times New Roman" w:hAnsi="Times New Roman" w:cs="Times New Roman"/>
          <w:sz w:val="24"/>
          <w:szCs w:val="24"/>
        </w:rPr>
        <w:t xml:space="preserve">like to take the 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>following days off work:</w:t>
      </w:r>
    </w:p>
    <w:p w14:paraId="359E6FF6" w14:textId="77777777" w:rsidR="00891E7B" w:rsidRPr="0061101F" w:rsidRDefault="00891E7B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0257" w14:textId="77777777" w:rsidR="00891E7B" w:rsidRPr="0061101F" w:rsidRDefault="00891E7B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[LIST DAY(S) YOU WISH TO TAKE OFF].</w:t>
      </w:r>
    </w:p>
    <w:p w14:paraId="3E789281" w14:textId="77777777" w:rsidR="00891E7B" w:rsidRPr="0061101F" w:rsidRDefault="00891E7B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942F8" w14:textId="350053B5" w:rsidR="00891E7B" w:rsidRPr="0061101F" w:rsidRDefault="00891E7B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Thank you for considering this reques</w:t>
      </w:r>
      <w:r w:rsidR="00153F32">
        <w:rPr>
          <w:rFonts w:ascii="Times New Roman" w:eastAsia="Times New Roman" w:hAnsi="Times New Roman" w:cs="Times New Roman"/>
          <w:sz w:val="24"/>
          <w:szCs w:val="24"/>
        </w:rPr>
        <w:t xml:space="preserve">t. I look forward to your hearing from you. </w:t>
      </w:r>
    </w:p>
    <w:p w14:paraId="3CAAF158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4F9A13A" w14:textId="77777777" w:rsidR="001D4EC8" w:rsidRPr="0061101F" w:rsidRDefault="001D4EC8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AAE2E4" w14:textId="77777777" w:rsidR="001D4EC8" w:rsidRDefault="001D4EC8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68981102" w14:textId="77777777" w:rsidR="00153F32" w:rsidRDefault="00153F32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16ACB" w14:textId="77777777" w:rsidR="00153F32" w:rsidRPr="0061101F" w:rsidRDefault="00153F32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1CF4733" w14:textId="6A79445D" w:rsidR="001D4EC8" w:rsidRDefault="00153F32" w:rsidP="0061101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1D4EC8" w:rsidRPr="0061101F">
        <w:rPr>
          <w:rFonts w:ascii="Times New Roman" w:eastAsia="Times New Roman" w:hAnsi="Times New Roman" w:cs="Times New Roman"/>
          <w:sz w:val="24"/>
          <w:szCs w:val="24"/>
        </w:rPr>
        <w:t>YOUR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85470D4" w14:textId="49408B56" w:rsidR="00153F32" w:rsidRPr="0061101F" w:rsidRDefault="00153F32" w:rsidP="0061101F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153F32" w:rsidRPr="0061101F" w:rsidSect="00051098">
      <w:pgSz w:w="12240" w:h="15840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56B0A"/>
    <w:multiLevelType w:val="hybridMultilevel"/>
    <w:tmpl w:val="74185154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C8"/>
    <w:rsid w:val="00007D6E"/>
    <w:rsid w:val="00051098"/>
    <w:rsid w:val="0005665F"/>
    <w:rsid w:val="00097B93"/>
    <w:rsid w:val="00104791"/>
    <w:rsid w:val="00153F32"/>
    <w:rsid w:val="00157D3C"/>
    <w:rsid w:val="001618B7"/>
    <w:rsid w:val="001D4EC8"/>
    <w:rsid w:val="00227872"/>
    <w:rsid w:val="002345BB"/>
    <w:rsid w:val="00312F59"/>
    <w:rsid w:val="003A072D"/>
    <w:rsid w:val="00412FE7"/>
    <w:rsid w:val="00435610"/>
    <w:rsid w:val="0054474D"/>
    <w:rsid w:val="00576D43"/>
    <w:rsid w:val="0061101F"/>
    <w:rsid w:val="006635AC"/>
    <w:rsid w:val="00762BA1"/>
    <w:rsid w:val="007C2A40"/>
    <w:rsid w:val="00891E7B"/>
    <w:rsid w:val="008F1594"/>
    <w:rsid w:val="00B76474"/>
    <w:rsid w:val="00CD037A"/>
    <w:rsid w:val="00CE5F77"/>
    <w:rsid w:val="00E161CD"/>
    <w:rsid w:val="00E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44D5A"/>
  <w14:defaultImageDpi w14:val="300"/>
  <w15:docId w15:val="{B9F48F82-272E-4005-AF8E-3995BBA5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C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1D4EC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D4EC8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1D4EC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1D4EC8"/>
  </w:style>
  <w:style w:type="paragraph" w:customStyle="1" w:styleId="labelled">
    <w:name w:val="labelled"/>
    <w:basedOn w:val="Normal"/>
    <w:rsid w:val="001D4EC8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1D4EC8"/>
  </w:style>
  <w:style w:type="character" w:styleId="Hyperlink">
    <w:name w:val="Hyperlink"/>
    <w:basedOn w:val="DefaultParagraphFont"/>
    <w:uiPriority w:val="99"/>
    <w:semiHidden/>
    <w:unhideWhenUsed/>
    <w:rsid w:val="001D4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01F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F77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77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19</cp:revision>
  <cp:lastPrinted>2014-08-01T00:24:00Z</cp:lastPrinted>
  <dcterms:created xsi:type="dcterms:W3CDTF">2014-07-16T04:39:00Z</dcterms:created>
  <dcterms:modified xsi:type="dcterms:W3CDTF">2014-08-01T02:02:00Z</dcterms:modified>
</cp:coreProperties>
</file>